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B80DF" w14:textId="067BB1AC" w:rsidR="0054004A" w:rsidRDefault="00F67A3B" w:rsidP="00F67A3B">
      <w:pPr>
        <w:jc w:val="center"/>
        <w:rPr>
          <w:rFonts w:ascii="宋体" w:eastAsia="宋体" w:hAnsi="宋体"/>
          <w:b/>
          <w:bCs/>
          <w:sz w:val="28"/>
          <w:szCs w:val="32"/>
        </w:rPr>
      </w:pPr>
      <w:r w:rsidRPr="00F67A3B">
        <w:rPr>
          <w:rFonts w:ascii="宋体" w:eastAsia="宋体" w:hAnsi="宋体" w:hint="eastAsia"/>
          <w:b/>
          <w:bCs/>
          <w:sz w:val="28"/>
          <w:szCs w:val="32"/>
        </w:rPr>
        <w:t>观红色影视</w:t>
      </w:r>
      <w:r w:rsidR="00F64FF7">
        <w:rPr>
          <w:rFonts w:ascii="宋体" w:eastAsia="宋体" w:hAnsi="宋体" w:hint="eastAsia"/>
          <w:b/>
          <w:bCs/>
          <w:sz w:val="28"/>
          <w:szCs w:val="32"/>
        </w:rPr>
        <w:t>，</w:t>
      </w:r>
      <w:r w:rsidRPr="00F67A3B">
        <w:rPr>
          <w:rFonts w:ascii="宋体" w:eastAsia="宋体" w:hAnsi="宋体" w:hint="eastAsia"/>
          <w:b/>
          <w:bCs/>
          <w:sz w:val="28"/>
          <w:szCs w:val="32"/>
        </w:rPr>
        <w:t>忆峥嵘岁月</w:t>
      </w:r>
    </w:p>
    <w:p w14:paraId="06431C40" w14:textId="63FA696E" w:rsidR="0038748B" w:rsidRPr="002A547B" w:rsidRDefault="00F67A3B" w:rsidP="00F67A3B">
      <w:pPr>
        <w:jc w:val="center"/>
        <w:rPr>
          <w:rFonts w:ascii="宋体" w:eastAsia="宋体" w:hAnsi="宋体"/>
          <w:sz w:val="28"/>
          <w:szCs w:val="32"/>
        </w:rPr>
      </w:pPr>
      <w:r w:rsidRPr="002A547B">
        <w:rPr>
          <w:rFonts w:ascii="宋体" w:eastAsia="宋体" w:hAnsi="宋体"/>
          <w:sz w:val="28"/>
          <w:szCs w:val="32"/>
        </w:rPr>
        <w:t>张小丽</w:t>
      </w:r>
    </w:p>
    <w:p w14:paraId="12AE8EFB" w14:textId="549A3677" w:rsidR="00F67A3B" w:rsidRDefault="00F67A3B" w:rsidP="00F67A3B">
      <w:pPr>
        <w:spacing w:beforeLines="50" w:before="156" w:line="48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在观看中《叛逆者》和《觉醒年代》，我体会到了哪个年代，那一带青年人，为了那个信仰，真的很伟大。</w:t>
      </w:r>
    </w:p>
    <w:p w14:paraId="3B2851B7" w14:textId="6AB9167B" w:rsidR="00F67A3B" w:rsidRDefault="00F67A3B" w:rsidP="00F67A3B">
      <w:pPr>
        <w:spacing w:beforeLines="50" w:before="156" w:line="48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其中《叛逆者》中，令我印象深刻的剧情是，陈默群本来是国民党在上海的特务站站长，但是那个动荡的年代，受人算计，在生命与信仰面前，他最终是选择了背弃直接的信仰。但是，特务站的老顾（在国党特务站工作的共党地下工作者：代号“邮差”）为了信仰，奋不顾身选择拯救国家，拯救民主。男主角林楠生，一个国名党特意选拔出来调查邮差的优秀实习生。在与老顾的相处中，他跟随了内心的旨意，找到了真正能拯救国家的信仰。这就是生命影响着生命。我感受到他们的伟大是在于，那个时候，他们是看不到胜利的，他们不知道他们的努力是否能达到他们想要的样子，但是他们依然坚定地做出选择</w:t>
      </w:r>
      <w:r w:rsidR="00200E49">
        <w:rPr>
          <w:rFonts w:ascii="宋体" w:eastAsia="宋体" w:hAnsi="宋体" w:hint="eastAsia"/>
          <w:sz w:val="24"/>
          <w:szCs w:val="28"/>
        </w:rPr>
        <w:t>奉献全部。</w:t>
      </w:r>
    </w:p>
    <w:p w14:paraId="59A064A4" w14:textId="51CDEEFD" w:rsidR="00200E49" w:rsidRDefault="00200E49" w:rsidP="00F67A3B">
      <w:pPr>
        <w:spacing w:beforeLines="50" w:before="156" w:line="48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我们年轻人，尤其是知识分子是祖国的未来，我们是什么样，祖国未来就是什么样。试想我们如果回到他们那个时代，遇到他们遇到的问题，我们是否可以在生命与信仰之间坚定不移地选择为共产主义奋斗。</w:t>
      </w:r>
    </w:p>
    <w:p w14:paraId="06DAE8C7" w14:textId="64E718EB" w:rsidR="00200E49" w:rsidRPr="00F67A3B" w:rsidRDefault="00200E49" w:rsidP="00200E49">
      <w:pPr>
        <w:spacing w:beforeLines="50" w:before="156" w:line="48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最后，我想用《觉醒年代》里面的经典台词结束我的感想：以青春之我，创建青春之家庭，青春之国家，青春之民主，青春之人类，青春之地球，青春之宇宙，资以乐其无涯之生，乘风破浪，迢迢乎远矣，复何无计留春，望尘莫及之忧哉？</w:t>
      </w:r>
    </w:p>
    <w:sectPr w:rsidR="00200E49" w:rsidRPr="00F67A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C0518" w14:textId="77777777" w:rsidR="00C079DD" w:rsidRDefault="00C079DD" w:rsidP="00F64FF7">
      <w:r>
        <w:separator/>
      </w:r>
    </w:p>
  </w:endnote>
  <w:endnote w:type="continuationSeparator" w:id="0">
    <w:p w14:paraId="5CF10678" w14:textId="77777777" w:rsidR="00C079DD" w:rsidRDefault="00C079DD" w:rsidP="00F6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A1092" w14:textId="77777777" w:rsidR="00C079DD" w:rsidRDefault="00C079DD" w:rsidP="00F64FF7">
      <w:r>
        <w:separator/>
      </w:r>
    </w:p>
  </w:footnote>
  <w:footnote w:type="continuationSeparator" w:id="0">
    <w:p w14:paraId="620FA42B" w14:textId="77777777" w:rsidR="00C079DD" w:rsidRDefault="00C079DD" w:rsidP="00F64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C46"/>
    <w:rsid w:val="00117708"/>
    <w:rsid w:val="00200E49"/>
    <w:rsid w:val="0024312D"/>
    <w:rsid w:val="002A547B"/>
    <w:rsid w:val="0038748B"/>
    <w:rsid w:val="0054004A"/>
    <w:rsid w:val="00871736"/>
    <w:rsid w:val="009E1C46"/>
    <w:rsid w:val="00C079DD"/>
    <w:rsid w:val="00CA2544"/>
    <w:rsid w:val="00CE145F"/>
    <w:rsid w:val="00DE130E"/>
    <w:rsid w:val="00EB3650"/>
    <w:rsid w:val="00F64FF7"/>
    <w:rsid w:val="00F67A3B"/>
    <w:rsid w:val="00F73583"/>
    <w:rsid w:val="00F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CB7FD1"/>
  <w15:chartTrackingRefBased/>
  <w15:docId w15:val="{99B17FD1-3867-47AB-94B7-E0E4E2B0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F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4F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4F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4F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小丽</dc:creator>
  <cp:keywords/>
  <dc:description/>
  <cp:lastModifiedBy>1471145863@qq.com</cp:lastModifiedBy>
  <cp:revision>7</cp:revision>
  <dcterms:created xsi:type="dcterms:W3CDTF">2021-10-08T08:00:00Z</dcterms:created>
  <dcterms:modified xsi:type="dcterms:W3CDTF">2021-10-08T13:47:00Z</dcterms:modified>
</cp:coreProperties>
</file>